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DB5E9" w14:textId="77777777" w:rsidR="00141CD1" w:rsidRPr="001214D0" w:rsidRDefault="00141CD1" w:rsidP="00141CD1">
      <w:pPr>
        <w:jc w:val="both"/>
        <w:rPr>
          <w:rFonts w:ascii="Arial" w:hAnsi="Arial" w:cs="Arial"/>
          <w:b/>
        </w:rPr>
      </w:pPr>
      <w:r w:rsidRPr="001214D0">
        <w:rPr>
          <w:rFonts w:ascii="Arial" w:hAnsi="Arial" w:cs="Arial"/>
          <w:b/>
        </w:rPr>
        <w:t xml:space="preserve">Занятие №37        </w:t>
      </w:r>
    </w:p>
    <w:p w14:paraId="1B086CFC" w14:textId="77777777" w:rsidR="00141CD1" w:rsidRPr="001214D0" w:rsidRDefault="00141CD1" w:rsidP="00141CD1">
      <w:pPr>
        <w:jc w:val="both"/>
        <w:rPr>
          <w:rFonts w:ascii="Arial" w:hAnsi="Arial" w:cs="Arial"/>
          <w:b/>
        </w:rPr>
      </w:pPr>
      <w:r w:rsidRPr="001214D0">
        <w:rPr>
          <w:rFonts w:ascii="Arial" w:hAnsi="Arial" w:cs="Arial"/>
          <w:b/>
        </w:rPr>
        <w:t>«Зимующие зверята»</w:t>
      </w:r>
    </w:p>
    <w:p w14:paraId="01A4A4FE" w14:textId="77777777" w:rsidR="00141CD1" w:rsidRPr="001214D0" w:rsidRDefault="00141CD1" w:rsidP="00141CD1">
      <w:pPr>
        <w:pStyle w:val="a3"/>
        <w:jc w:val="both"/>
        <w:rPr>
          <w:b/>
          <w:i/>
        </w:rPr>
      </w:pPr>
      <w:r w:rsidRPr="001214D0">
        <w:rPr>
          <w:b/>
          <w:i/>
        </w:rPr>
        <w:t>Программные задачи:</w:t>
      </w:r>
    </w:p>
    <w:p w14:paraId="245A44B8" w14:textId="77777777" w:rsidR="00141CD1" w:rsidRPr="001214D0" w:rsidRDefault="00141CD1" w:rsidP="00141CD1">
      <w:pPr>
        <w:pStyle w:val="a3"/>
        <w:numPr>
          <w:ilvl w:val="0"/>
          <w:numId w:val="1"/>
        </w:numPr>
        <w:jc w:val="both"/>
      </w:pPr>
      <w:r w:rsidRPr="001214D0">
        <w:t>Расширить знания детей о диких живот</w:t>
      </w:r>
      <w:r w:rsidRPr="001214D0">
        <w:softHyphen/>
        <w:t>ных, их повадках, образе жизни. Рассказать о том, какие защитные приспособле</w:t>
      </w:r>
      <w:r w:rsidRPr="001214D0">
        <w:softHyphen/>
        <w:t>ния создала природа для зверей, чтобы они переносили зимние мо</w:t>
      </w:r>
      <w:r w:rsidRPr="001214D0">
        <w:softHyphen/>
        <w:t>розы.</w:t>
      </w:r>
    </w:p>
    <w:p w14:paraId="61EF2DE5" w14:textId="77777777" w:rsidR="00141CD1" w:rsidRPr="001214D0" w:rsidRDefault="00141CD1" w:rsidP="00141CD1">
      <w:pPr>
        <w:pStyle w:val="a3"/>
        <w:numPr>
          <w:ilvl w:val="0"/>
          <w:numId w:val="1"/>
        </w:numPr>
        <w:jc w:val="both"/>
      </w:pPr>
      <w:r w:rsidRPr="001214D0">
        <w:t>Осваивать легкий бег и ритмичное мягкое подпрыгивание.</w:t>
      </w:r>
    </w:p>
    <w:p w14:paraId="0B0870E1" w14:textId="37FB4558" w:rsidR="00141CD1" w:rsidRPr="001214D0" w:rsidRDefault="00141CD1" w:rsidP="00141CD1">
      <w:pPr>
        <w:numPr>
          <w:ilvl w:val="0"/>
          <w:numId w:val="1"/>
        </w:numPr>
      </w:pPr>
      <w:r w:rsidRPr="001214D0">
        <w:t>Внятно произносить слова</w:t>
      </w:r>
      <w:r>
        <w:t xml:space="preserve">. </w:t>
      </w:r>
      <w:r w:rsidRPr="001214D0">
        <w:t>Протяжно</w:t>
      </w:r>
      <w:r>
        <w:t xml:space="preserve"> </w:t>
      </w:r>
      <w:r w:rsidRPr="001214D0">
        <w:t>исполнять знакомую песню.</w:t>
      </w:r>
    </w:p>
    <w:p w14:paraId="49819783" w14:textId="0033F2EA" w:rsidR="00141CD1" w:rsidRPr="001214D0" w:rsidRDefault="00141CD1" w:rsidP="00141CD1">
      <w:pPr>
        <w:pStyle w:val="a3"/>
        <w:numPr>
          <w:ilvl w:val="0"/>
          <w:numId w:val="1"/>
        </w:numPr>
        <w:jc w:val="both"/>
      </w:pPr>
      <w:r>
        <w:t>Р</w:t>
      </w:r>
      <w:r w:rsidRPr="001214D0">
        <w:t>итмично ходить.</w:t>
      </w:r>
      <w:r w:rsidRPr="001214D0">
        <w:tab/>
        <w:t>Продолжать разучивание пляски, отмечать движениями изменение динамики музыки</w:t>
      </w:r>
    </w:p>
    <w:p w14:paraId="0B9E4CB1" w14:textId="77777777" w:rsidR="00141CD1" w:rsidRPr="001214D0" w:rsidRDefault="00141CD1" w:rsidP="00141CD1">
      <w:pPr>
        <w:pStyle w:val="a3"/>
        <w:jc w:val="both"/>
        <w:rPr>
          <w:b/>
          <w:i/>
        </w:rPr>
      </w:pPr>
      <w:r w:rsidRPr="001214D0">
        <w:rPr>
          <w:b/>
          <w:i/>
        </w:rPr>
        <w:t>Содержание занятия:</w:t>
      </w:r>
    </w:p>
    <w:p w14:paraId="52F0DC72" w14:textId="77777777" w:rsidR="00141CD1" w:rsidRPr="001214D0" w:rsidRDefault="00141CD1" w:rsidP="00141CD1">
      <w:pPr>
        <w:pStyle w:val="a3"/>
        <w:numPr>
          <w:ilvl w:val="0"/>
          <w:numId w:val="2"/>
        </w:numPr>
        <w:jc w:val="both"/>
      </w:pPr>
      <w:r w:rsidRPr="001214D0">
        <w:t>Упражнение: «Мячики» Т. Ломовой</w:t>
      </w:r>
      <w:r w:rsidRPr="001214D0">
        <w:tab/>
      </w:r>
      <w:r w:rsidRPr="001214D0">
        <w:tab/>
      </w:r>
    </w:p>
    <w:p w14:paraId="7D45D974" w14:textId="77777777" w:rsidR="00141CD1" w:rsidRPr="001214D0" w:rsidRDefault="00141CD1" w:rsidP="00141CD1">
      <w:pPr>
        <w:pStyle w:val="a3"/>
        <w:numPr>
          <w:ilvl w:val="0"/>
          <w:numId w:val="2"/>
        </w:numPr>
        <w:jc w:val="both"/>
      </w:pPr>
      <w:r w:rsidRPr="001214D0">
        <w:t xml:space="preserve">Слушание: «Зайка», «Мишка» </w:t>
      </w:r>
      <w:proofErr w:type="spellStart"/>
      <w:r w:rsidRPr="001214D0">
        <w:t>Вихаревой</w:t>
      </w:r>
      <w:proofErr w:type="spellEnd"/>
    </w:p>
    <w:p w14:paraId="7BB42163" w14:textId="77777777" w:rsidR="00141CD1" w:rsidRPr="001214D0" w:rsidRDefault="00141CD1" w:rsidP="00141CD1">
      <w:pPr>
        <w:pStyle w:val="a3"/>
        <w:numPr>
          <w:ilvl w:val="0"/>
          <w:numId w:val="2"/>
        </w:numPr>
        <w:jc w:val="both"/>
      </w:pPr>
      <w:r w:rsidRPr="001214D0">
        <w:t>Творчество «Лисичка»</w:t>
      </w:r>
    </w:p>
    <w:p w14:paraId="4871C2AF" w14:textId="053687AE" w:rsidR="00141CD1" w:rsidRPr="001214D0" w:rsidRDefault="00141CD1" w:rsidP="00141CD1">
      <w:pPr>
        <w:numPr>
          <w:ilvl w:val="0"/>
          <w:numId w:val="2"/>
        </w:numPr>
        <w:jc w:val="both"/>
      </w:pPr>
      <w:r>
        <w:t>Пение «мы солдаты»</w:t>
      </w:r>
      <w:r w:rsidRPr="001214D0">
        <w:tab/>
      </w:r>
    </w:p>
    <w:p w14:paraId="4F4686D2" w14:textId="77777777" w:rsidR="00141CD1" w:rsidRPr="001214D0" w:rsidRDefault="00141CD1" w:rsidP="00141CD1">
      <w:pPr>
        <w:pStyle w:val="a3"/>
        <w:numPr>
          <w:ilvl w:val="0"/>
          <w:numId w:val="2"/>
        </w:numPr>
        <w:jc w:val="both"/>
      </w:pPr>
      <w:r w:rsidRPr="001214D0">
        <w:t>Игра «Животные и их детеныши», «Спрячьте нас в наши домики»</w:t>
      </w:r>
    </w:p>
    <w:p w14:paraId="46C95FC4" w14:textId="77777777" w:rsidR="00141CD1" w:rsidRDefault="00141CD1" w:rsidP="00141CD1">
      <w:pPr>
        <w:jc w:val="both"/>
      </w:pPr>
      <w:r w:rsidRPr="001214D0">
        <w:rPr>
          <w:b/>
          <w:i/>
        </w:rPr>
        <w:t>Материал:</w:t>
      </w:r>
      <w:r w:rsidRPr="001214D0">
        <w:t xml:space="preserve"> Картинки, на которых изображены дикие животные и перемены, произошедшие в их внешности</w:t>
      </w:r>
    </w:p>
    <w:p w14:paraId="366BB85F" w14:textId="77777777" w:rsidR="00141CD1" w:rsidRPr="002E3085" w:rsidRDefault="00141CD1" w:rsidP="00141CD1">
      <w:pPr>
        <w:jc w:val="both"/>
      </w:pPr>
      <w:r w:rsidRPr="001214D0">
        <w:rPr>
          <w:b/>
          <w:i/>
        </w:rPr>
        <w:t xml:space="preserve">Ход занятия: </w:t>
      </w:r>
    </w:p>
    <w:p w14:paraId="5D8CEA01" w14:textId="77777777" w:rsidR="00141CD1" w:rsidRPr="001214D0" w:rsidRDefault="00141CD1" w:rsidP="00141CD1">
      <w:pPr>
        <w:pStyle w:val="a3"/>
        <w:jc w:val="both"/>
      </w:pPr>
      <w:r w:rsidRPr="001214D0">
        <w:t>Дети заходят в зал, музыкальное приветствие.</w:t>
      </w:r>
    </w:p>
    <w:p w14:paraId="01FA0BDF" w14:textId="138527ED" w:rsidR="00141CD1" w:rsidRPr="001214D0" w:rsidRDefault="00141CD1" w:rsidP="00141CD1">
      <w:pPr>
        <w:pStyle w:val="a3"/>
      </w:pPr>
      <w:r w:rsidRPr="001214D0">
        <w:rPr>
          <w:b/>
          <w:bCs/>
        </w:rPr>
        <w:t>Музыкальный руководитель:</w:t>
      </w:r>
      <w:r w:rsidRPr="001214D0">
        <w:t xml:space="preserve"> Ребята, мы с вами уже говорили о том, как меняется природа зимой, говорили о приметах зимы. Но ведь животные </w:t>
      </w:r>
      <w:r w:rsidRPr="001214D0">
        <w:t>— это</w:t>
      </w:r>
      <w:r w:rsidRPr="001214D0">
        <w:t xml:space="preserve"> тоже часть природы. Значит, и с ними тоже происходят перемены. А вот какие </w:t>
      </w:r>
      <w:r w:rsidRPr="001214D0">
        <w:t>— это</w:t>
      </w:r>
      <w:r w:rsidRPr="001214D0">
        <w:t xml:space="preserve"> мы сейчас узнаем. Я вам предлагаю совершить </w:t>
      </w:r>
      <w:r w:rsidRPr="001214D0">
        <w:t>небольшое путе</w:t>
      </w:r>
      <w:r w:rsidRPr="001214D0">
        <w:softHyphen/>
        <w:t>шествие</w:t>
      </w:r>
      <w:r w:rsidRPr="001214D0">
        <w:t xml:space="preserve"> в зимний лес. Перед походом давайте немного разомнемся.</w:t>
      </w:r>
    </w:p>
    <w:p w14:paraId="70A625E0" w14:textId="77777777" w:rsidR="00141CD1" w:rsidRPr="001214D0" w:rsidRDefault="00141CD1" w:rsidP="00141CD1">
      <w:pPr>
        <w:pStyle w:val="a3"/>
        <w:jc w:val="both"/>
      </w:pPr>
      <w:r w:rsidRPr="001214D0">
        <w:rPr>
          <w:b/>
        </w:rPr>
        <w:t>Упражнение: «Мячики» Т. Ломовой</w:t>
      </w:r>
      <w:r w:rsidRPr="001214D0">
        <w:rPr>
          <w:b/>
        </w:rPr>
        <w:tab/>
      </w:r>
      <w:r w:rsidRPr="001214D0">
        <w:tab/>
      </w:r>
    </w:p>
    <w:p w14:paraId="3108079A" w14:textId="77777777" w:rsidR="00141CD1" w:rsidRPr="001214D0" w:rsidRDefault="00141CD1" w:rsidP="00141CD1">
      <w:pPr>
        <w:pStyle w:val="a3"/>
        <w:jc w:val="both"/>
      </w:pPr>
      <w:r w:rsidRPr="001214D0">
        <w:t>Исполнить музыку упражнения, воспитатель с детьми выполняет движения.</w:t>
      </w:r>
    </w:p>
    <w:p w14:paraId="1C1867DA" w14:textId="77777777" w:rsidR="00141CD1" w:rsidRPr="001214D0" w:rsidRDefault="00141CD1" w:rsidP="00141CD1">
      <w:pPr>
        <w:pStyle w:val="a3"/>
        <w:jc w:val="both"/>
      </w:pPr>
      <w:r w:rsidRPr="001214D0">
        <w:rPr>
          <w:b/>
          <w:bCs/>
        </w:rPr>
        <w:t>Музыкальный руководитель:</w:t>
      </w:r>
      <w:r w:rsidRPr="001214D0">
        <w:t xml:space="preserve"> Кого же мы можем встретить в зимнем ле</w:t>
      </w:r>
      <w:r w:rsidRPr="001214D0">
        <w:softHyphen/>
        <w:t>су? Вот послушайте.</w:t>
      </w:r>
    </w:p>
    <w:p w14:paraId="6F54E5EB" w14:textId="77777777" w:rsidR="00141CD1" w:rsidRPr="001214D0" w:rsidRDefault="00141CD1" w:rsidP="00141CD1">
      <w:pPr>
        <w:pStyle w:val="a3"/>
        <w:jc w:val="both"/>
        <w:rPr>
          <w:b/>
        </w:rPr>
      </w:pPr>
      <w:r w:rsidRPr="001214D0">
        <w:rPr>
          <w:b/>
        </w:rPr>
        <w:t xml:space="preserve">Слушание: «Зайка» Е. </w:t>
      </w:r>
      <w:proofErr w:type="spellStart"/>
      <w:r w:rsidRPr="001214D0">
        <w:rPr>
          <w:b/>
        </w:rPr>
        <w:t>Вихаревой</w:t>
      </w:r>
      <w:proofErr w:type="spellEnd"/>
      <w:r w:rsidRPr="001214D0">
        <w:rPr>
          <w:b/>
        </w:rPr>
        <w:tab/>
      </w:r>
    </w:p>
    <w:p w14:paraId="27054C67" w14:textId="77777777" w:rsidR="00141CD1" w:rsidRPr="001214D0" w:rsidRDefault="00141CD1" w:rsidP="00141CD1">
      <w:pPr>
        <w:pStyle w:val="a3"/>
        <w:jc w:val="both"/>
      </w:pPr>
      <w:r w:rsidRPr="001214D0">
        <w:t>Рассказ о средствах выразительности песни.</w:t>
      </w:r>
    </w:p>
    <w:p w14:paraId="1150D1C7" w14:textId="161B508E" w:rsidR="00141CD1" w:rsidRPr="001214D0" w:rsidRDefault="00141CD1" w:rsidP="00141CD1">
      <w:pPr>
        <w:pStyle w:val="a3"/>
        <w:jc w:val="both"/>
      </w:pPr>
      <w:r w:rsidRPr="001214D0">
        <w:rPr>
          <w:b/>
          <w:bCs/>
        </w:rPr>
        <w:t>Музыкальный руководитель</w:t>
      </w:r>
      <w:r w:rsidRPr="001214D0">
        <w:rPr>
          <w:b/>
          <w:bCs/>
        </w:rPr>
        <w:t>:</w:t>
      </w:r>
      <w:r w:rsidRPr="001214D0">
        <w:rPr>
          <w:bCs/>
        </w:rPr>
        <w:t xml:space="preserve"> как</w:t>
      </w:r>
      <w:r w:rsidRPr="001214D0">
        <w:rPr>
          <w:bCs/>
        </w:rPr>
        <w:t xml:space="preserve"> зимует зайка? (ответы)</w:t>
      </w:r>
    </w:p>
    <w:p w14:paraId="648C8845" w14:textId="77777777" w:rsidR="00141CD1" w:rsidRPr="001214D0" w:rsidRDefault="00141CD1" w:rsidP="00141CD1">
      <w:pPr>
        <w:pStyle w:val="a3"/>
        <w:jc w:val="both"/>
      </w:pPr>
      <w:r w:rsidRPr="001214D0">
        <w:t xml:space="preserve">«У косого нет берлоги, </w:t>
      </w:r>
    </w:p>
    <w:p w14:paraId="7E54BC1E" w14:textId="77777777" w:rsidR="00141CD1" w:rsidRPr="001214D0" w:rsidRDefault="00141CD1" w:rsidP="00141CD1">
      <w:pPr>
        <w:pStyle w:val="a3"/>
        <w:jc w:val="both"/>
      </w:pPr>
      <w:r w:rsidRPr="001214D0">
        <w:t xml:space="preserve">Не нужна ему нора. </w:t>
      </w:r>
    </w:p>
    <w:p w14:paraId="13C1D12C" w14:textId="77777777" w:rsidR="00141CD1" w:rsidRPr="001214D0" w:rsidRDefault="00141CD1" w:rsidP="00141CD1">
      <w:pPr>
        <w:pStyle w:val="a3"/>
        <w:jc w:val="both"/>
      </w:pPr>
      <w:r w:rsidRPr="001214D0">
        <w:t xml:space="preserve">От врагов спасают ноги, </w:t>
      </w:r>
    </w:p>
    <w:p w14:paraId="0D824BA5" w14:textId="77777777" w:rsidR="00141CD1" w:rsidRPr="001214D0" w:rsidRDefault="00141CD1" w:rsidP="00141CD1">
      <w:pPr>
        <w:pStyle w:val="a3"/>
        <w:jc w:val="both"/>
      </w:pPr>
      <w:r w:rsidRPr="001214D0">
        <w:t xml:space="preserve">А от голода – </w:t>
      </w:r>
      <w:proofErr w:type="spellStart"/>
      <w:r w:rsidRPr="001214D0">
        <w:t>кора</w:t>
      </w:r>
      <w:proofErr w:type="spellEnd"/>
      <w:r w:rsidRPr="001214D0">
        <w:t>».</w:t>
      </w:r>
    </w:p>
    <w:p w14:paraId="5A9CB76E" w14:textId="4E854315" w:rsidR="00141CD1" w:rsidRPr="001214D0" w:rsidRDefault="00141CD1" w:rsidP="00141CD1">
      <w:pPr>
        <w:pStyle w:val="a3"/>
        <w:jc w:val="both"/>
      </w:pPr>
      <w:r w:rsidRPr="001214D0">
        <w:t xml:space="preserve">Отгадайте, </w:t>
      </w:r>
      <w:r w:rsidRPr="001214D0">
        <w:t>ребята, загадку</w:t>
      </w:r>
      <w:r w:rsidRPr="001214D0">
        <w:t>:</w:t>
      </w:r>
    </w:p>
    <w:p w14:paraId="4935E388" w14:textId="1D703542" w:rsidR="00141CD1" w:rsidRPr="001214D0" w:rsidRDefault="00141CD1" w:rsidP="00141CD1">
      <w:pPr>
        <w:pStyle w:val="a3"/>
        <w:jc w:val="both"/>
      </w:pPr>
      <w:r w:rsidRPr="001214D0">
        <w:t xml:space="preserve">«Какой зверь </w:t>
      </w:r>
      <w:r w:rsidRPr="001214D0">
        <w:t>опасный ходит</w:t>
      </w:r>
      <w:r w:rsidRPr="001214D0">
        <w:t xml:space="preserve"> в шубке красной, </w:t>
      </w:r>
    </w:p>
    <w:p w14:paraId="3366B9D0" w14:textId="50B7951B" w:rsidR="00141CD1" w:rsidRPr="001214D0" w:rsidRDefault="00141CD1" w:rsidP="00141CD1">
      <w:pPr>
        <w:pStyle w:val="a3"/>
        <w:jc w:val="both"/>
      </w:pPr>
      <w:r w:rsidRPr="001214D0">
        <w:t xml:space="preserve">Снег </w:t>
      </w:r>
      <w:r w:rsidRPr="001214D0">
        <w:t>разгребает, мышек</w:t>
      </w:r>
      <w:r w:rsidRPr="001214D0">
        <w:t xml:space="preserve"> хватает? (Лиса)</w:t>
      </w:r>
    </w:p>
    <w:p w14:paraId="06F33F80" w14:textId="09967B83" w:rsidR="00141CD1" w:rsidRPr="001214D0" w:rsidRDefault="00141CD1" w:rsidP="00141CD1">
      <w:pPr>
        <w:pStyle w:val="a3"/>
        <w:jc w:val="both"/>
      </w:pPr>
      <w:r w:rsidRPr="001214D0">
        <w:t>Зимой на лапках лисы отраста</w:t>
      </w:r>
      <w:r w:rsidRPr="001214D0">
        <w:softHyphen/>
        <w:t>ет густая шерсть, чтоб не холодно было ступать по снегу. Хо</w:t>
      </w:r>
      <w:r w:rsidRPr="001214D0">
        <w:softHyphen/>
        <w:t>дит лиса как в валенках.</w:t>
      </w:r>
    </w:p>
    <w:p w14:paraId="3CD7CA4C" w14:textId="77777777" w:rsidR="00141CD1" w:rsidRPr="001214D0" w:rsidRDefault="00141CD1" w:rsidP="00141CD1">
      <w:pPr>
        <w:pStyle w:val="a3"/>
        <w:jc w:val="both"/>
        <w:rPr>
          <w:b/>
        </w:rPr>
      </w:pPr>
      <w:r w:rsidRPr="001214D0">
        <w:rPr>
          <w:b/>
        </w:rPr>
        <w:t>Творчество «Лисичка»</w:t>
      </w:r>
    </w:p>
    <w:p w14:paraId="3D78934F" w14:textId="77777777" w:rsidR="00141CD1" w:rsidRPr="001214D0" w:rsidRDefault="00141CD1" w:rsidP="00141CD1">
      <w:pPr>
        <w:pStyle w:val="a3"/>
        <w:jc w:val="both"/>
      </w:pPr>
      <w:r w:rsidRPr="001214D0">
        <w:t>Как вы думаете, ребята, а почему лисе не нужно менять зимой цвет шубки? (Дети высказывают свое мнение.)</w:t>
      </w:r>
    </w:p>
    <w:p w14:paraId="1D93AFB4" w14:textId="2BCED455" w:rsidR="00141CD1" w:rsidRPr="001214D0" w:rsidRDefault="00141CD1" w:rsidP="00141CD1">
      <w:pPr>
        <w:pStyle w:val="a3"/>
        <w:jc w:val="both"/>
      </w:pPr>
      <w:r>
        <w:rPr>
          <w:b/>
          <w:bCs/>
        </w:rPr>
        <w:t xml:space="preserve">Пение «Мы солдаты» </w:t>
      </w:r>
      <w:r w:rsidRPr="001214D0">
        <w:t>Дети поют с музыкальным руководителем.</w:t>
      </w:r>
    </w:p>
    <w:p w14:paraId="45C85153" w14:textId="77777777" w:rsidR="00141CD1" w:rsidRPr="001214D0" w:rsidRDefault="00141CD1" w:rsidP="00141CD1">
      <w:pPr>
        <w:pStyle w:val="a3"/>
        <w:jc w:val="both"/>
      </w:pPr>
      <w:r w:rsidRPr="001214D0">
        <w:rPr>
          <w:b/>
          <w:bCs/>
        </w:rPr>
        <w:t>Музыкальный руководитель</w:t>
      </w:r>
      <w:r w:rsidRPr="001214D0">
        <w:t>: А вот каких животных встретить зимой в лесу нельзя? Оказывается, некоторые лесные обитатели (еж, медведь) зимой впадают в спячку. Поэтому особых припасов на зиму они не делают, заботятся только о теплом домике для себя: еж спит в норке, утепленной мхом, сухой травой; мед</w:t>
      </w:r>
      <w:r w:rsidRPr="001214D0">
        <w:softHyphen/>
        <w:t>ведь - в берлоге. Они осенью стараются наесться посытнее, чтобы всю зиму спокойно проспать.</w:t>
      </w:r>
    </w:p>
    <w:p w14:paraId="30E4BB30" w14:textId="77777777" w:rsidR="00141CD1" w:rsidRPr="001214D0" w:rsidRDefault="00141CD1" w:rsidP="00141CD1">
      <w:pPr>
        <w:pStyle w:val="a3"/>
        <w:jc w:val="both"/>
      </w:pPr>
      <w:r w:rsidRPr="001214D0">
        <w:t xml:space="preserve">«Он в берлоге спит зимой </w:t>
      </w:r>
    </w:p>
    <w:p w14:paraId="51EDF8B4" w14:textId="77777777" w:rsidR="00141CD1" w:rsidRPr="001214D0" w:rsidRDefault="00141CD1" w:rsidP="00141CD1">
      <w:pPr>
        <w:pStyle w:val="a3"/>
        <w:jc w:val="both"/>
      </w:pPr>
      <w:r w:rsidRPr="001214D0">
        <w:t xml:space="preserve">Под большущею сосной. </w:t>
      </w:r>
    </w:p>
    <w:p w14:paraId="316AEA2F" w14:textId="77777777" w:rsidR="00141CD1" w:rsidRPr="001214D0" w:rsidRDefault="00141CD1" w:rsidP="00141CD1">
      <w:pPr>
        <w:pStyle w:val="a3"/>
        <w:jc w:val="both"/>
      </w:pPr>
      <w:r w:rsidRPr="001214D0">
        <w:lastRenderedPageBreak/>
        <w:t xml:space="preserve">А когда придет весна, </w:t>
      </w:r>
    </w:p>
    <w:p w14:paraId="2D5A2F92" w14:textId="0C2E3ECF" w:rsidR="00141CD1" w:rsidRPr="001214D0" w:rsidRDefault="00141CD1" w:rsidP="00141CD1">
      <w:pPr>
        <w:pStyle w:val="a3"/>
        <w:jc w:val="both"/>
      </w:pPr>
      <w:r w:rsidRPr="001214D0">
        <w:t>Пробуждается от сна». (Медведь)</w:t>
      </w:r>
    </w:p>
    <w:p w14:paraId="77DFCFD3" w14:textId="77777777" w:rsidR="00141CD1" w:rsidRPr="001214D0" w:rsidRDefault="00141CD1" w:rsidP="00141CD1">
      <w:pPr>
        <w:pStyle w:val="a3"/>
        <w:jc w:val="both"/>
        <w:rPr>
          <w:b/>
        </w:rPr>
      </w:pPr>
      <w:r w:rsidRPr="001214D0">
        <w:rPr>
          <w:b/>
        </w:rPr>
        <w:t>Игра «Животные и их детеныши»</w:t>
      </w:r>
    </w:p>
    <w:p w14:paraId="6034BF0C" w14:textId="77777777" w:rsidR="00141CD1" w:rsidRPr="001214D0" w:rsidRDefault="00141CD1" w:rsidP="00141CD1">
      <w:pPr>
        <w:pStyle w:val="a3"/>
        <w:jc w:val="both"/>
      </w:pPr>
      <w:r w:rsidRPr="001214D0">
        <w:t>Белка - бельчонок - бельчата.</w:t>
      </w:r>
    </w:p>
    <w:p w14:paraId="629210B0" w14:textId="77777777" w:rsidR="00141CD1" w:rsidRPr="001214D0" w:rsidRDefault="00141CD1" w:rsidP="00141CD1">
      <w:pPr>
        <w:pStyle w:val="a3"/>
        <w:jc w:val="both"/>
      </w:pPr>
      <w:r w:rsidRPr="001214D0">
        <w:t>Заяц - зайчонок - зайчата. (Как называют маму зайчат?) Лиса - лисенок - лисята. (Кто папа в лисьем семействе?) Волк - волчонок - волчата. (Как называют маму в волчь</w:t>
      </w:r>
      <w:r w:rsidRPr="001214D0">
        <w:softHyphen/>
        <w:t>ем семействе?)</w:t>
      </w:r>
    </w:p>
    <w:p w14:paraId="18972E45" w14:textId="77777777" w:rsidR="00141CD1" w:rsidRPr="001214D0" w:rsidRDefault="00141CD1" w:rsidP="00141CD1">
      <w:pPr>
        <w:pStyle w:val="a3"/>
        <w:jc w:val="both"/>
      </w:pPr>
      <w:r w:rsidRPr="001214D0">
        <w:t>Медведь - медвежонок - медвежата. (Кто мама у медве</w:t>
      </w:r>
      <w:r w:rsidRPr="001214D0">
        <w:softHyphen/>
        <w:t>жат?)</w:t>
      </w:r>
    </w:p>
    <w:p w14:paraId="7AD6C9FB" w14:textId="77777777" w:rsidR="00141CD1" w:rsidRPr="001214D0" w:rsidRDefault="00141CD1" w:rsidP="00141CD1">
      <w:pPr>
        <w:pStyle w:val="a3"/>
        <w:jc w:val="both"/>
      </w:pPr>
      <w:r w:rsidRPr="001214D0">
        <w:t xml:space="preserve">Ёж - ежонок - ежата. (Как называют маму ежат?) </w:t>
      </w:r>
    </w:p>
    <w:p w14:paraId="1D0F95E0" w14:textId="77777777" w:rsidR="00141CD1" w:rsidRPr="001214D0" w:rsidRDefault="00141CD1" w:rsidP="00141CD1">
      <w:pPr>
        <w:pStyle w:val="a3"/>
        <w:jc w:val="both"/>
      </w:pPr>
      <w:r w:rsidRPr="001214D0">
        <w:rPr>
          <w:b/>
        </w:rPr>
        <w:t>Музыкальный руководитель</w:t>
      </w:r>
      <w:r w:rsidRPr="001214D0">
        <w:t>: когда зимой бывают сильные метели, вьюги, снегопады, что и шубки не спасают зверят, они прячутся в своих домиках. Вот и просят зверята вас спрятать их в домики.</w:t>
      </w:r>
    </w:p>
    <w:p w14:paraId="79F5773B" w14:textId="77777777" w:rsidR="00141CD1" w:rsidRPr="001214D0" w:rsidRDefault="00141CD1" w:rsidP="00141CD1">
      <w:pPr>
        <w:pStyle w:val="a3"/>
        <w:jc w:val="both"/>
        <w:rPr>
          <w:b/>
        </w:rPr>
      </w:pPr>
      <w:r w:rsidRPr="001214D0">
        <w:rPr>
          <w:b/>
        </w:rPr>
        <w:t>Игра «Спрячьте нас в наши домики»</w:t>
      </w:r>
    </w:p>
    <w:p w14:paraId="58EC0FDD" w14:textId="7F8FF6DF" w:rsidR="00141CD1" w:rsidRPr="001214D0" w:rsidRDefault="00141CD1" w:rsidP="00141CD1">
      <w:pPr>
        <w:pStyle w:val="a3"/>
        <w:jc w:val="both"/>
      </w:pPr>
      <w:r w:rsidRPr="001214D0">
        <w:t xml:space="preserve">Куда спрячем лису?  (В нору). Зайца (В заросли).  Волка (в логово). Медведя (В </w:t>
      </w:r>
      <w:r w:rsidRPr="001214D0">
        <w:t>берлогу) Белку</w:t>
      </w:r>
      <w:r w:rsidRPr="001214D0">
        <w:t xml:space="preserve"> (В дупло).</w:t>
      </w:r>
    </w:p>
    <w:p w14:paraId="6365AE13" w14:textId="3FE63D76" w:rsidR="00141CD1" w:rsidRDefault="00141CD1" w:rsidP="00141CD1">
      <w:pPr>
        <w:pStyle w:val="a3"/>
        <w:jc w:val="both"/>
      </w:pPr>
      <w:r w:rsidRPr="001214D0">
        <w:rPr>
          <w:b/>
        </w:rPr>
        <w:t>Музыкальный руководитель</w:t>
      </w:r>
      <w:r w:rsidRPr="001214D0">
        <w:t xml:space="preserve">: Молодцы, ребята, про зимующих зверят не забыли, как смогли развеселили.  Закончилась наша прогулка в зимний лес, пора возвращаться домой в детский сад. </w:t>
      </w:r>
    </w:p>
    <w:p w14:paraId="7ED0B227" w14:textId="274F7DA7" w:rsidR="00141CD1" w:rsidRDefault="00141CD1" w:rsidP="00141CD1">
      <w:pPr>
        <w:pStyle w:val="a3"/>
        <w:jc w:val="both"/>
      </w:pPr>
    </w:p>
    <w:p w14:paraId="2F943055" w14:textId="4AB1791F" w:rsidR="00141CD1" w:rsidRPr="00141CD1" w:rsidRDefault="00141CD1" w:rsidP="00141CD1">
      <w:pPr>
        <w:pStyle w:val="a3"/>
        <w:jc w:val="both"/>
        <w:rPr>
          <w:b/>
          <w:bCs/>
          <w:sz w:val="32"/>
          <w:szCs w:val="32"/>
        </w:rPr>
      </w:pPr>
      <w:r w:rsidRPr="00141CD1">
        <w:rPr>
          <w:b/>
          <w:bCs/>
          <w:sz w:val="32"/>
          <w:szCs w:val="32"/>
        </w:rPr>
        <w:t>Разучивание песен</w:t>
      </w:r>
    </w:p>
    <w:p w14:paraId="15807647" w14:textId="7C4642D4" w:rsidR="00141CD1" w:rsidRDefault="00141CD1" w:rsidP="00141CD1">
      <w:pPr>
        <w:pStyle w:val="a3"/>
        <w:jc w:val="both"/>
      </w:pPr>
    </w:p>
    <w:p w14:paraId="2E7EB255" w14:textId="2508ACFF" w:rsidR="00141CD1" w:rsidRPr="005363AB" w:rsidRDefault="00141CD1" w:rsidP="00141CD1">
      <w:pPr>
        <w:pStyle w:val="a3"/>
        <w:jc w:val="both"/>
        <w:rPr>
          <w:sz w:val="32"/>
          <w:szCs w:val="32"/>
        </w:rPr>
      </w:pPr>
      <w:r w:rsidRPr="005363AB">
        <w:rPr>
          <w:sz w:val="32"/>
          <w:szCs w:val="32"/>
        </w:rPr>
        <w:t>1. «Мы солдаты»</w:t>
      </w:r>
    </w:p>
    <w:p w14:paraId="58E16B22" w14:textId="5AD7CF8A" w:rsidR="00141CD1" w:rsidRPr="005363AB" w:rsidRDefault="00141CD1" w:rsidP="00141CD1">
      <w:pPr>
        <w:pStyle w:val="a3"/>
        <w:jc w:val="both"/>
        <w:rPr>
          <w:sz w:val="32"/>
          <w:szCs w:val="32"/>
        </w:rPr>
      </w:pPr>
    </w:p>
    <w:p w14:paraId="2441D952" w14:textId="7D774D71" w:rsidR="00141CD1" w:rsidRDefault="005363AB" w:rsidP="00141CD1">
      <w:pPr>
        <w:pStyle w:val="a3"/>
        <w:jc w:val="both"/>
        <w:rPr>
          <w:sz w:val="32"/>
          <w:szCs w:val="32"/>
        </w:rPr>
      </w:pPr>
      <w:hyperlink r:id="rId5" w:history="1">
        <w:r w:rsidRPr="002623D4">
          <w:rPr>
            <w:rStyle w:val="a4"/>
            <w:sz w:val="32"/>
            <w:szCs w:val="32"/>
          </w:rPr>
          <w:t>https://rus.goodmp3.ru/music/Мы+солдаты</w:t>
        </w:r>
      </w:hyperlink>
    </w:p>
    <w:p w14:paraId="52CF1147" w14:textId="64E2E9AD" w:rsidR="005363AB" w:rsidRDefault="005363AB" w:rsidP="00141CD1">
      <w:pPr>
        <w:pStyle w:val="a3"/>
        <w:jc w:val="both"/>
        <w:rPr>
          <w:sz w:val="32"/>
          <w:szCs w:val="32"/>
        </w:rPr>
      </w:pPr>
    </w:p>
    <w:p w14:paraId="702B74FA" w14:textId="4468CE69" w:rsidR="005363AB" w:rsidRPr="005363AB" w:rsidRDefault="005363AB" w:rsidP="005363AB">
      <w:pPr>
        <w:pStyle w:val="a3"/>
        <w:rPr>
          <w:sz w:val="44"/>
          <w:szCs w:val="44"/>
        </w:rPr>
      </w:pPr>
      <w:r w:rsidRPr="005363AB">
        <w:rPr>
          <w:rFonts w:ascii="Arial" w:hAnsi="Arial" w:cs="Arial"/>
          <w:color w:val="000000"/>
          <w:sz w:val="28"/>
          <w:szCs w:val="28"/>
          <w:shd w:val="clear" w:color="auto" w:fill="FFFFFF"/>
        </w:rPr>
        <w:t>Мы солдаты</w:t>
      </w:r>
      <w:r w:rsidRPr="005363AB">
        <w:rPr>
          <w:rFonts w:ascii="Arial" w:hAnsi="Arial" w:cs="Arial"/>
          <w:color w:val="000000"/>
          <w:sz w:val="28"/>
          <w:szCs w:val="28"/>
        </w:rPr>
        <w:br/>
      </w:r>
      <w:r w:rsidRPr="005363AB">
        <w:rPr>
          <w:rFonts w:ascii="Arial" w:hAnsi="Arial" w:cs="Arial"/>
          <w:color w:val="000000"/>
          <w:sz w:val="28"/>
          <w:szCs w:val="28"/>
          <w:shd w:val="clear" w:color="auto" w:fill="FFFFFF"/>
        </w:rPr>
        <w:t>Храбрые ребята!</w:t>
      </w:r>
      <w:r w:rsidRPr="005363AB">
        <w:rPr>
          <w:rFonts w:ascii="Arial" w:hAnsi="Arial" w:cs="Arial"/>
          <w:color w:val="000000"/>
          <w:sz w:val="28"/>
          <w:szCs w:val="28"/>
        </w:rPr>
        <w:br/>
      </w:r>
      <w:r w:rsidRPr="005363AB">
        <w:rPr>
          <w:rFonts w:ascii="Arial" w:hAnsi="Arial" w:cs="Arial"/>
          <w:color w:val="000000"/>
          <w:sz w:val="28"/>
          <w:szCs w:val="28"/>
          <w:shd w:val="clear" w:color="auto" w:fill="FFFFFF"/>
        </w:rPr>
        <w:t>Раз - два, раз - два</w:t>
      </w:r>
      <w:r w:rsidRPr="005363AB">
        <w:rPr>
          <w:rFonts w:ascii="Arial" w:hAnsi="Arial" w:cs="Arial"/>
          <w:color w:val="000000"/>
          <w:sz w:val="28"/>
          <w:szCs w:val="28"/>
        </w:rPr>
        <w:br/>
      </w:r>
      <w:r w:rsidRPr="005363AB">
        <w:rPr>
          <w:rFonts w:ascii="Arial" w:hAnsi="Arial" w:cs="Arial"/>
          <w:color w:val="000000"/>
          <w:sz w:val="28"/>
          <w:szCs w:val="28"/>
          <w:shd w:val="clear" w:color="auto" w:fill="FFFFFF"/>
        </w:rPr>
        <w:t>Храбрые ребята!</w:t>
      </w:r>
      <w:r w:rsidRPr="005363AB">
        <w:rPr>
          <w:rFonts w:ascii="Arial" w:hAnsi="Arial" w:cs="Arial"/>
          <w:color w:val="000000"/>
          <w:sz w:val="28"/>
          <w:szCs w:val="28"/>
        </w:rPr>
        <w:br/>
      </w:r>
      <w:r w:rsidRPr="005363AB">
        <w:rPr>
          <w:rFonts w:ascii="Arial" w:hAnsi="Arial" w:cs="Arial"/>
          <w:color w:val="000000"/>
          <w:sz w:val="28"/>
          <w:szCs w:val="28"/>
        </w:rPr>
        <w:br/>
      </w:r>
      <w:r w:rsidRPr="005363AB">
        <w:rPr>
          <w:rFonts w:ascii="Arial" w:hAnsi="Arial" w:cs="Arial"/>
          <w:color w:val="000000"/>
          <w:sz w:val="28"/>
          <w:szCs w:val="28"/>
          <w:shd w:val="clear" w:color="auto" w:fill="FFFFFF"/>
        </w:rPr>
        <w:t>Мы танкисты</w:t>
      </w:r>
      <w:r w:rsidRPr="005363AB">
        <w:rPr>
          <w:rFonts w:ascii="Arial" w:hAnsi="Arial" w:cs="Arial"/>
          <w:color w:val="000000"/>
          <w:sz w:val="28"/>
          <w:szCs w:val="28"/>
        </w:rPr>
        <w:br/>
      </w:r>
      <w:r w:rsidRPr="005363AB">
        <w:rPr>
          <w:rFonts w:ascii="Arial" w:hAnsi="Arial" w:cs="Arial"/>
          <w:color w:val="000000"/>
          <w:sz w:val="28"/>
          <w:szCs w:val="28"/>
          <w:shd w:val="clear" w:color="auto" w:fill="FFFFFF"/>
        </w:rPr>
        <w:t>И артиллеристы.</w:t>
      </w:r>
      <w:r w:rsidRPr="005363AB">
        <w:rPr>
          <w:rFonts w:ascii="Arial" w:hAnsi="Arial" w:cs="Arial"/>
          <w:color w:val="000000"/>
          <w:sz w:val="28"/>
          <w:szCs w:val="28"/>
        </w:rPr>
        <w:br/>
      </w:r>
      <w:r w:rsidRPr="005363AB">
        <w:rPr>
          <w:rFonts w:ascii="Arial" w:hAnsi="Arial" w:cs="Arial"/>
          <w:color w:val="000000"/>
          <w:sz w:val="28"/>
          <w:szCs w:val="28"/>
          <w:shd w:val="clear" w:color="auto" w:fill="FFFFFF"/>
        </w:rPr>
        <w:t>Раз - два, раз - два,</w:t>
      </w:r>
      <w:r w:rsidRPr="005363AB">
        <w:rPr>
          <w:rFonts w:ascii="Arial" w:hAnsi="Arial" w:cs="Arial"/>
          <w:color w:val="000000"/>
          <w:sz w:val="28"/>
          <w:szCs w:val="28"/>
        </w:rPr>
        <w:br/>
      </w:r>
      <w:r w:rsidRPr="005363AB">
        <w:rPr>
          <w:rFonts w:ascii="Arial" w:hAnsi="Arial" w:cs="Arial"/>
          <w:color w:val="000000"/>
          <w:sz w:val="28"/>
          <w:szCs w:val="28"/>
          <w:shd w:val="clear" w:color="auto" w:fill="FFFFFF"/>
        </w:rPr>
        <w:t>И артиллеристы.</w:t>
      </w:r>
      <w:r w:rsidRPr="005363AB">
        <w:rPr>
          <w:rFonts w:ascii="Arial" w:hAnsi="Arial" w:cs="Arial"/>
          <w:color w:val="000000"/>
          <w:sz w:val="28"/>
          <w:szCs w:val="28"/>
        </w:rPr>
        <w:br/>
      </w:r>
      <w:r w:rsidRPr="005363AB">
        <w:rPr>
          <w:rFonts w:ascii="Arial" w:hAnsi="Arial" w:cs="Arial"/>
          <w:color w:val="000000"/>
          <w:sz w:val="28"/>
          <w:szCs w:val="28"/>
        </w:rPr>
        <w:br/>
      </w:r>
      <w:r w:rsidRPr="005363AB">
        <w:rPr>
          <w:rFonts w:ascii="Arial" w:hAnsi="Arial" w:cs="Arial"/>
          <w:color w:val="000000"/>
          <w:sz w:val="28"/>
          <w:szCs w:val="28"/>
          <w:shd w:val="clear" w:color="auto" w:fill="FFFFFF"/>
        </w:rPr>
        <w:t>Мы пилоты</w:t>
      </w:r>
      <w:r w:rsidRPr="005363AB">
        <w:rPr>
          <w:rFonts w:ascii="Arial" w:hAnsi="Arial" w:cs="Arial"/>
          <w:color w:val="000000"/>
          <w:sz w:val="28"/>
          <w:szCs w:val="28"/>
        </w:rPr>
        <w:br/>
      </w:r>
      <w:r w:rsidRPr="005363AB">
        <w:rPr>
          <w:rFonts w:ascii="Arial" w:hAnsi="Arial" w:cs="Arial"/>
          <w:color w:val="000000"/>
          <w:sz w:val="28"/>
          <w:szCs w:val="28"/>
          <w:shd w:val="clear" w:color="auto" w:fill="FFFFFF"/>
        </w:rPr>
        <w:t>Водим самолёты.</w:t>
      </w:r>
      <w:r w:rsidRPr="005363AB">
        <w:rPr>
          <w:rFonts w:ascii="Arial" w:hAnsi="Arial" w:cs="Arial"/>
          <w:color w:val="000000"/>
          <w:sz w:val="28"/>
          <w:szCs w:val="28"/>
        </w:rPr>
        <w:br/>
      </w:r>
      <w:r w:rsidRPr="005363AB">
        <w:rPr>
          <w:rFonts w:ascii="Arial" w:hAnsi="Arial" w:cs="Arial"/>
          <w:color w:val="000000"/>
          <w:sz w:val="28"/>
          <w:szCs w:val="28"/>
          <w:shd w:val="clear" w:color="auto" w:fill="FFFFFF"/>
        </w:rPr>
        <w:t>Раз - два, раз - два,</w:t>
      </w:r>
      <w:r w:rsidRPr="005363AB">
        <w:rPr>
          <w:rFonts w:ascii="Arial" w:hAnsi="Arial" w:cs="Arial"/>
          <w:color w:val="000000"/>
          <w:sz w:val="28"/>
          <w:szCs w:val="28"/>
        </w:rPr>
        <w:br/>
      </w:r>
      <w:r w:rsidRPr="005363AB">
        <w:rPr>
          <w:rFonts w:ascii="Arial" w:hAnsi="Arial" w:cs="Arial"/>
          <w:color w:val="000000"/>
          <w:sz w:val="28"/>
          <w:szCs w:val="28"/>
          <w:shd w:val="clear" w:color="auto" w:fill="FFFFFF"/>
        </w:rPr>
        <w:t>Водим самолёты.</w:t>
      </w:r>
      <w:r w:rsidRPr="005363AB">
        <w:rPr>
          <w:rFonts w:ascii="Arial" w:hAnsi="Arial" w:cs="Arial"/>
          <w:color w:val="000000"/>
          <w:sz w:val="28"/>
          <w:szCs w:val="28"/>
        </w:rPr>
        <w:br/>
      </w:r>
      <w:r w:rsidRPr="005363AB">
        <w:rPr>
          <w:rFonts w:ascii="Arial" w:hAnsi="Arial" w:cs="Arial"/>
          <w:color w:val="000000"/>
          <w:sz w:val="28"/>
          <w:szCs w:val="28"/>
        </w:rPr>
        <w:br/>
      </w:r>
      <w:r w:rsidRPr="005363AB">
        <w:rPr>
          <w:rFonts w:ascii="Arial" w:hAnsi="Arial" w:cs="Arial"/>
          <w:color w:val="000000"/>
          <w:sz w:val="28"/>
          <w:szCs w:val="28"/>
          <w:shd w:val="clear" w:color="auto" w:fill="FFFFFF"/>
        </w:rPr>
        <w:t>Мир всем нужен.</w:t>
      </w:r>
      <w:r w:rsidRPr="005363AB">
        <w:rPr>
          <w:rFonts w:ascii="Arial" w:hAnsi="Arial" w:cs="Arial"/>
          <w:color w:val="000000"/>
          <w:sz w:val="28"/>
          <w:szCs w:val="28"/>
        </w:rPr>
        <w:br/>
      </w:r>
      <w:r w:rsidRPr="005363AB">
        <w:rPr>
          <w:rFonts w:ascii="Arial" w:hAnsi="Arial" w:cs="Arial"/>
          <w:color w:val="000000"/>
          <w:sz w:val="28"/>
          <w:szCs w:val="28"/>
          <w:shd w:val="clear" w:color="auto" w:fill="FFFFFF"/>
        </w:rPr>
        <w:t>Родине мы служим!</w:t>
      </w:r>
      <w:r w:rsidRPr="005363AB">
        <w:rPr>
          <w:rFonts w:ascii="Arial" w:hAnsi="Arial" w:cs="Arial"/>
          <w:color w:val="000000"/>
          <w:sz w:val="28"/>
          <w:szCs w:val="28"/>
        </w:rPr>
        <w:br/>
      </w:r>
      <w:r w:rsidRPr="005363AB">
        <w:rPr>
          <w:rFonts w:ascii="Arial" w:hAnsi="Arial" w:cs="Arial"/>
          <w:color w:val="000000"/>
          <w:sz w:val="28"/>
          <w:szCs w:val="28"/>
          <w:shd w:val="clear" w:color="auto" w:fill="FFFFFF"/>
        </w:rPr>
        <w:t>Раз - два, раз - два,</w:t>
      </w:r>
      <w:r w:rsidRPr="005363AB">
        <w:rPr>
          <w:rFonts w:ascii="Arial" w:hAnsi="Arial" w:cs="Arial"/>
          <w:color w:val="000000"/>
          <w:sz w:val="28"/>
          <w:szCs w:val="28"/>
        </w:rPr>
        <w:br/>
      </w:r>
      <w:r w:rsidRPr="005363AB">
        <w:rPr>
          <w:rFonts w:ascii="Arial" w:hAnsi="Arial" w:cs="Arial"/>
          <w:color w:val="000000"/>
          <w:sz w:val="28"/>
          <w:szCs w:val="28"/>
          <w:shd w:val="clear" w:color="auto" w:fill="FFFFFF"/>
        </w:rPr>
        <w:t>Родине мы служим!</w:t>
      </w:r>
      <w:r w:rsidRPr="005363AB">
        <w:rPr>
          <w:rFonts w:ascii="Arial" w:hAnsi="Arial" w:cs="Arial"/>
          <w:color w:val="000000"/>
          <w:sz w:val="28"/>
          <w:szCs w:val="28"/>
        </w:rPr>
        <w:br/>
      </w:r>
      <w:bookmarkStart w:id="0" w:name="_GoBack"/>
      <w:bookmarkEnd w:id="0"/>
    </w:p>
    <w:p w14:paraId="22889D62" w14:textId="77777777" w:rsidR="001601E0" w:rsidRDefault="001601E0"/>
    <w:sectPr w:rsidR="00160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F37481"/>
    <w:multiLevelType w:val="hybridMultilevel"/>
    <w:tmpl w:val="A98CD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E4715"/>
    <w:multiLevelType w:val="hybridMultilevel"/>
    <w:tmpl w:val="61487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41E"/>
    <w:rsid w:val="0009241E"/>
    <w:rsid w:val="00141CD1"/>
    <w:rsid w:val="001601E0"/>
    <w:rsid w:val="0053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3F494"/>
  <w15:chartTrackingRefBased/>
  <w15:docId w15:val="{EA610472-1271-41E0-A7AC-2F5D37BB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41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1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363A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36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s.goodmp3.ru/music/&#1052;&#1099;+&#1089;&#1086;&#1083;&#1076;&#1072;&#1090;&#1099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Сторожук</dc:creator>
  <cp:keywords/>
  <dc:description/>
  <cp:lastModifiedBy>Валентина Сторожук</cp:lastModifiedBy>
  <cp:revision>2</cp:revision>
  <dcterms:created xsi:type="dcterms:W3CDTF">2022-01-28T08:10:00Z</dcterms:created>
  <dcterms:modified xsi:type="dcterms:W3CDTF">2022-01-28T10:32:00Z</dcterms:modified>
</cp:coreProperties>
</file>